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4C" w:rsidRDefault="00FE564C" w:rsidP="005F6296">
      <w:pPr>
        <w:rPr>
          <w:rStyle w:val="s0"/>
          <w:b/>
          <w:bCs/>
          <w:sz w:val="24"/>
          <w:szCs w:val="24"/>
          <w:lang w:val="kk-KZ"/>
        </w:rPr>
      </w:pPr>
      <w:r>
        <w:rPr>
          <w:rStyle w:val="s0"/>
          <w:b/>
          <w:bCs/>
          <w:sz w:val="24"/>
          <w:szCs w:val="24"/>
          <w:lang w:val="kk-KZ"/>
        </w:rPr>
        <w:t>2020 жылы мемлекеттік бюджеттен бөлінген қаражат</w:t>
      </w:r>
    </w:p>
    <w:p w:rsidR="00356D41" w:rsidRPr="00FE564C" w:rsidRDefault="00FE564C" w:rsidP="002C60F9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мың теңге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</w:tblGrid>
      <w:tr w:rsidR="005F6699" w:rsidRPr="00656630" w:rsidTr="005F6699">
        <w:tc>
          <w:tcPr>
            <w:tcW w:w="3190" w:type="dxa"/>
            <w:vAlign w:val="center"/>
          </w:tcPr>
          <w:p w:rsidR="005F6699" w:rsidRPr="00FE564C" w:rsidRDefault="005F6699" w:rsidP="005F6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Көрсеткіштер</w:t>
            </w:r>
          </w:p>
        </w:tc>
        <w:tc>
          <w:tcPr>
            <w:tcW w:w="3190" w:type="dxa"/>
            <w:vAlign w:val="center"/>
          </w:tcPr>
          <w:p w:rsidR="005F6699" w:rsidRPr="00FE564C" w:rsidRDefault="005F6699" w:rsidP="005F66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6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жыл</w:t>
            </w:r>
          </w:p>
        </w:tc>
      </w:tr>
      <w:tr w:rsidR="005F6699" w:rsidRPr="00656630" w:rsidTr="005F6699">
        <w:tc>
          <w:tcPr>
            <w:tcW w:w="3190" w:type="dxa"/>
            <w:vAlign w:val="center"/>
          </w:tcPr>
          <w:p w:rsidR="005F6699" w:rsidRPr="00FE564C" w:rsidRDefault="005F6699" w:rsidP="00656630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Қолданбалы зерттеулер</w:t>
            </w:r>
          </w:p>
        </w:tc>
        <w:tc>
          <w:tcPr>
            <w:tcW w:w="3190" w:type="dxa"/>
            <w:vAlign w:val="center"/>
          </w:tcPr>
          <w:p w:rsidR="005F6699" w:rsidRPr="00656630" w:rsidRDefault="005F6699" w:rsidP="005F6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630">
              <w:rPr>
                <w:rFonts w:ascii="Times New Roman" w:hAnsi="Times New Roman" w:cs="Times New Roman"/>
                <w:sz w:val="24"/>
                <w:szCs w:val="24"/>
              </w:rPr>
              <w:t>605770,0</w:t>
            </w:r>
          </w:p>
        </w:tc>
      </w:tr>
      <w:tr w:rsidR="005F6699" w:rsidRPr="00656630" w:rsidTr="005F6699">
        <w:tc>
          <w:tcPr>
            <w:tcW w:w="3190" w:type="dxa"/>
            <w:vAlign w:val="center"/>
          </w:tcPr>
          <w:p w:rsidR="005F6699" w:rsidRPr="00FE564C" w:rsidRDefault="005F6699" w:rsidP="0065663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Грантты қаржыландыру</w:t>
            </w:r>
          </w:p>
        </w:tc>
        <w:tc>
          <w:tcPr>
            <w:tcW w:w="3190" w:type="dxa"/>
            <w:vAlign w:val="center"/>
          </w:tcPr>
          <w:p w:rsidR="005F6699" w:rsidRPr="00656630" w:rsidRDefault="005F6699" w:rsidP="005F6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630">
              <w:rPr>
                <w:rFonts w:ascii="Times New Roman" w:hAnsi="Times New Roman" w:cs="Times New Roman"/>
                <w:sz w:val="24"/>
                <w:szCs w:val="24"/>
              </w:rPr>
              <w:t>23066,0</w:t>
            </w:r>
          </w:p>
        </w:tc>
      </w:tr>
      <w:tr w:rsidR="005F6699" w:rsidRPr="00656630" w:rsidTr="005F6699">
        <w:tc>
          <w:tcPr>
            <w:tcW w:w="3190" w:type="dxa"/>
            <w:vAlign w:val="center"/>
          </w:tcPr>
          <w:p w:rsidR="005F6699" w:rsidRPr="00FE564C" w:rsidRDefault="005F6699" w:rsidP="00656630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Базалық қаржыландыру</w:t>
            </w:r>
          </w:p>
        </w:tc>
        <w:tc>
          <w:tcPr>
            <w:tcW w:w="3190" w:type="dxa"/>
            <w:vAlign w:val="center"/>
          </w:tcPr>
          <w:p w:rsidR="005F6699" w:rsidRPr="00656630" w:rsidRDefault="005F6699" w:rsidP="005F6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630">
              <w:rPr>
                <w:rFonts w:ascii="Times New Roman" w:hAnsi="Times New Roman" w:cs="Times New Roman"/>
                <w:sz w:val="24"/>
                <w:szCs w:val="24"/>
              </w:rPr>
              <w:t>51831,0</w:t>
            </w:r>
          </w:p>
        </w:tc>
      </w:tr>
      <w:tr w:rsidR="005F6699" w:rsidRPr="00656630" w:rsidTr="005F6699">
        <w:tc>
          <w:tcPr>
            <w:tcW w:w="3190" w:type="dxa"/>
            <w:vAlign w:val="center"/>
          </w:tcPr>
          <w:p w:rsidR="005F6699" w:rsidRPr="00FE564C" w:rsidRDefault="005F6699" w:rsidP="00656630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Барлығы </w:t>
            </w:r>
          </w:p>
        </w:tc>
        <w:tc>
          <w:tcPr>
            <w:tcW w:w="3190" w:type="dxa"/>
            <w:vAlign w:val="center"/>
          </w:tcPr>
          <w:p w:rsidR="005F6699" w:rsidRPr="00656630" w:rsidRDefault="005F6699" w:rsidP="005F66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680667</w:t>
            </w:r>
          </w:p>
        </w:tc>
      </w:tr>
    </w:tbl>
    <w:p w:rsidR="00356D41" w:rsidRPr="00656630" w:rsidRDefault="00356D41" w:rsidP="00350EC0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356D41" w:rsidRPr="00656630" w:rsidSect="0059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296"/>
    <w:rsid w:val="0003095D"/>
    <w:rsid w:val="00046858"/>
    <w:rsid w:val="00070886"/>
    <w:rsid w:val="00074CF0"/>
    <w:rsid w:val="00076FCA"/>
    <w:rsid w:val="000936ED"/>
    <w:rsid w:val="000E14EF"/>
    <w:rsid w:val="000F6A55"/>
    <w:rsid w:val="00102AE6"/>
    <w:rsid w:val="001048E9"/>
    <w:rsid w:val="001150C8"/>
    <w:rsid w:val="00127859"/>
    <w:rsid w:val="0014560C"/>
    <w:rsid w:val="00166A73"/>
    <w:rsid w:val="001713E1"/>
    <w:rsid w:val="00172F39"/>
    <w:rsid w:val="00180338"/>
    <w:rsid w:val="001A38A3"/>
    <w:rsid w:val="001B1F53"/>
    <w:rsid w:val="001F665C"/>
    <w:rsid w:val="002741BF"/>
    <w:rsid w:val="00287AC2"/>
    <w:rsid w:val="002A0F43"/>
    <w:rsid w:val="002C5D05"/>
    <w:rsid w:val="002C60F9"/>
    <w:rsid w:val="002E38EF"/>
    <w:rsid w:val="002E6785"/>
    <w:rsid w:val="002F10CE"/>
    <w:rsid w:val="00350EC0"/>
    <w:rsid w:val="00356D41"/>
    <w:rsid w:val="003674A2"/>
    <w:rsid w:val="00387F44"/>
    <w:rsid w:val="00397B22"/>
    <w:rsid w:val="003B0064"/>
    <w:rsid w:val="003B3DB5"/>
    <w:rsid w:val="003C2DFD"/>
    <w:rsid w:val="003D1383"/>
    <w:rsid w:val="003D687B"/>
    <w:rsid w:val="003E0A04"/>
    <w:rsid w:val="003E1203"/>
    <w:rsid w:val="003F5424"/>
    <w:rsid w:val="00444DB4"/>
    <w:rsid w:val="00467FE0"/>
    <w:rsid w:val="004A2AB6"/>
    <w:rsid w:val="004B2DF0"/>
    <w:rsid w:val="004C37F1"/>
    <w:rsid w:val="004E2F1B"/>
    <w:rsid w:val="00517529"/>
    <w:rsid w:val="00535489"/>
    <w:rsid w:val="005500C4"/>
    <w:rsid w:val="00551737"/>
    <w:rsid w:val="00553C9E"/>
    <w:rsid w:val="0055675F"/>
    <w:rsid w:val="00562757"/>
    <w:rsid w:val="005835C1"/>
    <w:rsid w:val="005931F6"/>
    <w:rsid w:val="00593C58"/>
    <w:rsid w:val="00595506"/>
    <w:rsid w:val="005A65A6"/>
    <w:rsid w:val="005A7437"/>
    <w:rsid w:val="005A79C9"/>
    <w:rsid w:val="005C268D"/>
    <w:rsid w:val="005F6296"/>
    <w:rsid w:val="005F6699"/>
    <w:rsid w:val="005F7B68"/>
    <w:rsid w:val="00604D10"/>
    <w:rsid w:val="0064650B"/>
    <w:rsid w:val="00654A0F"/>
    <w:rsid w:val="00656630"/>
    <w:rsid w:val="0066739B"/>
    <w:rsid w:val="0068061E"/>
    <w:rsid w:val="00682464"/>
    <w:rsid w:val="00683CAF"/>
    <w:rsid w:val="006924CD"/>
    <w:rsid w:val="006A2BB9"/>
    <w:rsid w:val="006B6502"/>
    <w:rsid w:val="006E7D65"/>
    <w:rsid w:val="007209D9"/>
    <w:rsid w:val="00722AF8"/>
    <w:rsid w:val="0072522F"/>
    <w:rsid w:val="0074045B"/>
    <w:rsid w:val="007469BC"/>
    <w:rsid w:val="007544AC"/>
    <w:rsid w:val="00756514"/>
    <w:rsid w:val="0076464D"/>
    <w:rsid w:val="00766E56"/>
    <w:rsid w:val="00786ACA"/>
    <w:rsid w:val="0079214B"/>
    <w:rsid w:val="007D072F"/>
    <w:rsid w:val="007D3D34"/>
    <w:rsid w:val="007E4BE3"/>
    <w:rsid w:val="00804A9F"/>
    <w:rsid w:val="00814126"/>
    <w:rsid w:val="008324FA"/>
    <w:rsid w:val="00835C3A"/>
    <w:rsid w:val="00840DC6"/>
    <w:rsid w:val="008528D2"/>
    <w:rsid w:val="008669B4"/>
    <w:rsid w:val="00877E1C"/>
    <w:rsid w:val="008A0907"/>
    <w:rsid w:val="008A5E2B"/>
    <w:rsid w:val="008A6001"/>
    <w:rsid w:val="008B0FDB"/>
    <w:rsid w:val="008C1A53"/>
    <w:rsid w:val="008D0A0C"/>
    <w:rsid w:val="008D7550"/>
    <w:rsid w:val="008E73DF"/>
    <w:rsid w:val="008F24C0"/>
    <w:rsid w:val="00902906"/>
    <w:rsid w:val="00905057"/>
    <w:rsid w:val="00934EF0"/>
    <w:rsid w:val="00966CD0"/>
    <w:rsid w:val="009A0B0B"/>
    <w:rsid w:val="009A21A0"/>
    <w:rsid w:val="009A3278"/>
    <w:rsid w:val="009C2167"/>
    <w:rsid w:val="009D076D"/>
    <w:rsid w:val="009D7D88"/>
    <w:rsid w:val="009E059E"/>
    <w:rsid w:val="009F72DF"/>
    <w:rsid w:val="00A14EB2"/>
    <w:rsid w:val="00A15DD4"/>
    <w:rsid w:val="00A25E05"/>
    <w:rsid w:val="00A31AC6"/>
    <w:rsid w:val="00A41135"/>
    <w:rsid w:val="00A53E67"/>
    <w:rsid w:val="00A62F80"/>
    <w:rsid w:val="00A82A22"/>
    <w:rsid w:val="00A9526E"/>
    <w:rsid w:val="00AA421E"/>
    <w:rsid w:val="00AA44BA"/>
    <w:rsid w:val="00AC2AA0"/>
    <w:rsid w:val="00AC40B7"/>
    <w:rsid w:val="00AC4FAA"/>
    <w:rsid w:val="00AD719A"/>
    <w:rsid w:val="00AF44BC"/>
    <w:rsid w:val="00B13EF5"/>
    <w:rsid w:val="00B2053A"/>
    <w:rsid w:val="00B465B1"/>
    <w:rsid w:val="00B4691E"/>
    <w:rsid w:val="00B529D0"/>
    <w:rsid w:val="00B803A6"/>
    <w:rsid w:val="00B870CF"/>
    <w:rsid w:val="00BB1C25"/>
    <w:rsid w:val="00BD0CDA"/>
    <w:rsid w:val="00BD328F"/>
    <w:rsid w:val="00BE5E07"/>
    <w:rsid w:val="00BF658F"/>
    <w:rsid w:val="00C03488"/>
    <w:rsid w:val="00C10951"/>
    <w:rsid w:val="00C12BA6"/>
    <w:rsid w:val="00C13AC6"/>
    <w:rsid w:val="00C200CE"/>
    <w:rsid w:val="00C235BE"/>
    <w:rsid w:val="00C45EEF"/>
    <w:rsid w:val="00C642D2"/>
    <w:rsid w:val="00C80841"/>
    <w:rsid w:val="00C91535"/>
    <w:rsid w:val="00CA26D0"/>
    <w:rsid w:val="00CA4691"/>
    <w:rsid w:val="00CB6E53"/>
    <w:rsid w:val="00CC3288"/>
    <w:rsid w:val="00CC44FA"/>
    <w:rsid w:val="00CC7F8A"/>
    <w:rsid w:val="00CF20C2"/>
    <w:rsid w:val="00D06043"/>
    <w:rsid w:val="00D30CFB"/>
    <w:rsid w:val="00D36100"/>
    <w:rsid w:val="00D5248C"/>
    <w:rsid w:val="00D87599"/>
    <w:rsid w:val="00D969D2"/>
    <w:rsid w:val="00DC68EA"/>
    <w:rsid w:val="00DD3896"/>
    <w:rsid w:val="00DE5F5B"/>
    <w:rsid w:val="00DF5E3E"/>
    <w:rsid w:val="00E13FA7"/>
    <w:rsid w:val="00E14DA4"/>
    <w:rsid w:val="00E31DD3"/>
    <w:rsid w:val="00E32943"/>
    <w:rsid w:val="00E3670A"/>
    <w:rsid w:val="00E40428"/>
    <w:rsid w:val="00E56EE6"/>
    <w:rsid w:val="00E62337"/>
    <w:rsid w:val="00E90627"/>
    <w:rsid w:val="00EC28DA"/>
    <w:rsid w:val="00EC3FCC"/>
    <w:rsid w:val="00ED17E7"/>
    <w:rsid w:val="00ED57ED"/>
    <w:rsid w:val="00F07A4A"/>
    <w:rsid w:val="00F24296"/>
    <w:rsid w:val="00F336F1"/>
    <w:rsid w:val="00F60C5A"/>
    <w:rsid w:val="00F7402B"/>
    <w:rsid w:val="00F84531"/>
    <w:rsid w:val="00F852EC"/>
    <w:rsid w:val="00F92DBC"/>
    <w:rsid w:val="00FB6114"/>
    <w:rsid w:val="00FD23DE"/>
    <w:rsid w:val="00FD6E55"/>
    <w:rsid w:val="00FE1B94"/>
    <w:rsid w:val="00FE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96"/>
    <w:pPr>
      <w:spacing w:after="200" w:line="276" w:lineRule="auto"/>
      <w:jc w:val="center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0EC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uiPriority w:val="99"/>
    <w:rsid w:val="00656630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3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Средства, выделенные из государственного бюджета в 2020 году</dc:title>
  <dc:subject/>
  <dc:creator>Imanbekova B</dc:creator>
  <cp:keywords/>
  <dc:description/>
  <cp:lastModifiedBy>Omarov</cp:lastModifiedBy>
  <cp:revision>6</cp:revision>
  <dcterms:created xsi:type="dcterms:W3CDTF">2020-12-07T07:48:00Z</dcterms:created>
  <dcterms:modified xsi:type="dcterms:W3CDTF">2020-12-07T09:58:00Z</dcterms:modified>
</cp:coreProperties>
</file>